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A" w:rsidRDefault="000C561A" w:rsidP="001D1DD7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0C561A" w:rsidRDefault="000C561A" w:rsidP="000C561A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0C561A" w:rsidRDefault="000C561A" w:rsidP="000C561A">
      <w:pPr>
        <w:jc w:val="center"/>
        <w:rPr>
          <w:sz w:val="32"/>
        </w:rPr>
      </w:pPr>
    </w:p>
    <w:p w:rsidR="000C561A" w:rsidRPr="00714092" w:rsidRDefault="000C561A" w:rsidP="000C561A">
      <w:pPr>
        <w:jc w:val="center"/>
        <w:rPr>
          <w:b/>
          <w:sz w:val="32"/>
        </w:rPr>
      </w:pPr>
      <w:r w:rsidRPr="00714092">
        <w:rPr>
          <w:b/>
          <w:sz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152945" w:rsidP="00F07C4C">
      <w:pPr>
        <w:jc w:val="center"/>
      </w:pPr>
      <w:r>
        <w:t>о</w:t>
      </w:r>
      <w:r w:rsidR="002100CB">
        <w:t>т</w:t>
      </w:r>
      <w:r>
        <w:t xml:space="preserve"> </w:t>
      </w:r>
      <w:r w:rsidR="001D1DD7">
        <w:t>24</w:t>
      </w:r>
      <w:r w:rsidR="002A3B5B">
        <w:t>.0</w:t>
      </w:r>
      <w:r w:rsidR="00836713">
        <w:t>2</w:t>
      </w:r>
      <w:r w:rsidR="002A3B5B">
        <w:t>.</w:t>
      </w:r>
      <w:r w:rsidR="00AE4C0C">
        <w:t>202</w:t>
      </w:r>
      <w:r w:rsidR="00836713">
        <w:t>5</w:t>
      </w:r>
      <w:r w:rsidR="00AE4C0C">
        <w:t xml:space="preserve"> №</w:t>
      </w:r>
      <w:r w:rsidR="008F1CC6">
        <w:t xml:space="preserve"> </w:t>
      </w:r>
      <w:r w:rsidR="00714092">
        <w:t>73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 xml:space="preserve">О внесении изменений в постановление администрации Здвинского района </w:t>
      </w:r>
      <w:r w:rsidR="001B7A80">
        <w:rPr>
          <w:szCs w:val="26"/>
        </w:rPr>
        <w:t>Новосибирской области</w:t>
      </w:r>
      <w:r w:rsidR="00714092">
        <w:rPr>
          <w:szCs w:val="26"/>
        </w:rPr>
        <w:t xml:space="preserve"> </w:t>
      </w:r>
      <w:r w:rsidR="00E4134D">
        <w:rPr>
          <w:szCs w:val="26"/>
        </w:rPr>
        <w:t xml:space="preserve">от </w:t>
      </w:r>
      <w:r w:rsidR="00836713">
        <w:rPr>
          <w:szCs w:val="26"/>
        </w:rPr>
        <w:t>01</w:t>
      </w:r>
      <w:r w:rsidR="00E4134D">
        <w:rPr>
          <w:szCs w:val="26"/>
        </w:rPr>
        <w:t>.</w:t>
      </w:r>
      <w:r w:rsidR="00836713">
        <w:rPr>
          <w:szCs w:val="26"/>
        </w:rPr>
        <w:t>11</w:t>
      </w:r>
      <w:r w:rsidR="00E4134D">
        <w:rPr>
          <w:szCs w:val="26"/>
        </w:rPr>
        <w:t>.2022</w:t>
      </w:r>
      <w:r w:rsidR="00256DEF">
        <w:rPr>
          <w:szCs w:val="26"/>
        </w:rPr>
        <w:t xml:space="preserve"> № </w:t>
      </w:r>
      <w:r w:rsidR="00836713">
        <w:rPr>
          <w:szCs w:val="26"/>
        </w:rPr>
        <w:t>437</w:t>
      </w:r>
      <w:r w:rsidRPr="00D6687F">
        <w:rPr>
          <w:szCs w:val="26"/>
        </w:rPr>
        <w:t xml:space="preserve">-па </w:t>
      </w:r>
    </w:p>
    <w:p w:rsidR="00D6687F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714092" w:rsidRPr="00703921" w:rsidRDefault="00714092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E23943" w:rsidRDefault="001B7A80" w:rsidP="00714092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А</w:t>
      </w:r>
      <w:r w:rsidR="000C561A" w:rsidRPr="00F07C4C">
        <w:rPr>
          <w:szCs w:val="26"/>
        </w:rPr>
        <w:t>дминистраци</w:t>
      </w:r>
      <w:r w:rsidR="00E23943">
        <w:rPr>
          <w:szCs w:val="26"/>
        </w:rPr>
        <w:t>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</w:p>
    <w:p w:rsidR="00714092" w:rsidRDefault="000C561A" w:rsidP="001D1DD7">
      <w:pPr>
        <w:tabs>
          <w:tab w:val="left" w:pos="709"/>
        </w:tabs>
        <w:contextualSpacing/>
        <w:jc w:val="both"/>
        <w:rPr>
          <w:szCs w:val="26"/>
        </w:rPr>
      </w:pPr>
      <w:bookmarkStart w:id="0" w:name="_GoBack"/>
      <w:bookmarkEnd w:id="0"/>
      <w:proofErr w:type="gramStart"/>
      <w:r w:rsidRPr="00F07C4C">
        <w:rPr>
          <w:szCs w:val="26"/>
        </w:rPr>
        <w:t>п</w:t>
      </w:r>
      <w:proofErr w:type="gramEnd"/>
      <w:r w:rsidRPr="00F07C4C">
        <w:rPr>
          <w:szCs w:val="26"/>
        </w:rPr>
        <w:t xml:space="preserve"> о с т а н о в л я</w:t>
      </w:r>
      <w:r w:rsidR="00E23943">
        <w:rPr>
          <w:szCs w:val="26"/>
        </w:rPr>
        <w:t xml:space="preserve"> е т</w:t>
      </w:r>
      <w:r w:rsidRPr="00F07C4C">
        <w:rPr>
          <w:szCs w:val="26"/>
        </w:rPr>
        <w:t>:</w:t>
      </w:r>
    </w:p>
    <w:p w:rsidR="00714092" w:rsidRDefault="00714092" w:rsidP="00714092">
      <w:pPr>
        <w:tabs>
          <w:tab w:val="left" w:pos="709"/>
        </w:tabs>
        <w:ind w:firstLine="709"/>
        <w:contextualSpacing/>
        <w:jc w:val="both"/>
        <w:rPr>
          <w:szCs w:val="26"/>
        </w:rPr>
      </w:pPr>
    </w:p>
    <w:p w:rsidR="000C561A" w:rsidRPr="00CF003C" w:rsidRDefault="00CF003C" w:rsidP="00714092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1.</w:t>
      </w:r>
      <w:r w:rsidR="00714092">
        <w:rPr>
          <w:szCs w:val="26"/>
        </w:rPr>
        <w:t> </w:t>
      </w:r>
      <w:proofErr w:type="gramStart"/>
      <w:r w:rsidR="000C561A" w:rsidRPr="00CF003C">
        <w:rPr>
          <w:szCs w:val="26"/>
        </w:rPr>
        <w:t>Внести в постановление администрации Здвинского района</w:t>
      </w:r>
      <w:r w:rsidR="00F2072C">
        <w:rPr>
          <w:szCs w:val="26"/>
        </w:rPr>
        <w:t xml:space="preserve"> Новосибирской области</w:t>
      </w:r>
      <w:r w:rsidR="000C561A" w:rsidRPr="00CF003C">
        <w:rPr>
          <w:szCs w:val="26"/>
        </w:rPr>
        <w:t xml:space="preserve"> от </w:t>
      </w:r>
      <w:r w:rsidR="00836713">
        <w:rPr>
          <w:szCs w:val="26"/>
        </w:rPr>
        <w:t>01</w:t>
      </w:r>
      <w:r w:rsidR="00E4134D">
        <w:rPr>
          <w:szCs w:val="26"/>
        </w:rPr>
        <w:t>.</w:t>
      </w:r>
      <w:r w:rsidR="00836713">
        <w:rPr>
          <w:szCs w:val="26"/>
        </w:rPr>
        <w:t>11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836713">
        <w:rPr>
          <w:szCs w:val="26"/>
        </w:rPr>
        <w:t xml:space="preserve"> № 437</w:t>
      </w:r>
      <w:r w:rsidR="000C561A" w:rsidRPr="00CF003C">
        <w:rPr>
          <w:szCs w:val="26"/>
        </w:rPr>
        <w:t>-па «</w:t>
      </w:r>
      <w:r w:rsidR="00836713" w:rsidRPr="00836713">
        <w:rPr>
          <w:szCs w:val="26"/>
        </w:rPr>
        <w:t>Об утверждении административного регламента предоставления муниципальной услуги по постановке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</w:t>
      </w:r>
      <w:r w:rsidR="00804888" w:rsidRPr="00804888">
        <w:rPr>
          <w:szCs w:val="26"/>
        </w:rPr>
        <w:t>»</w:t>
      </w:r>
      <w:r w:rsidR="000C561A" w:rsidRPr="00CF003C">
        <w:rPr>
          <w:szCs w:val="26"/>
        </w:rPr>
        <w:t>, следующие изменения:</w:t>
      </w:r>
      <w:proofErr w:type="gramEnd"/>
    </w:p>
    <w:p w:rsidR="00804888" w:rsidRDefault="00CF003C" w:rsidP="00714092">
      <w:pPr>
        <w:ind w:firstLine="709"/>
        <w:jc w:val="both"/>
      </w:pPr>
      <w:r w:rsidRPr="006F371B">
        <w:t>1.1.</w:t>
      </w:r>
      <w:r w:rsidR="00804888">
        <w:t xml:space="preserve"> </w:t>
      </w:r>
      <w:r w:rsidR="00836713">
        <w:t>В п</w:t>
      </w:r>
      <w:r w:rsidR="00804888">
        <w:t>ункт</w:t>
      </w:r>
      <w:r w:rsidR="00836713">
        <w:t>е</w:t>
      </w:r>
      <w:r w:rsidR="00804888">
        <w:t xml:space="preserve"> 1.</w:t>
      </w:r>
      <w:r w:rsidR="00AF32E9">
        <w:t xml:space="preserve">1 </w:t>
      </w:r>
      <w:r w:rsidR="00EC4123">
        <w:t xml:space="preserve">раздела 1 </w:t>
      </w:r>
      <w:r w:rsidR="00804888">
        <w:t xml:space="preserve">административного регламента </w:t>
      </w:r>
      <w:r w:rsidR="00836713">
        <w:t>слова «</w:t>
      </w:r>
      <w:r w:rsidR="00836713" w:rsidRPr="00954A33">
        <w:rPr>
          <w:color w:val="000000"/>
          <w:lang w:bidi="ru-RU"/>
        </w:rPr>
        <w:t xml:space="preserve">от </w:t>
      </w:r>
      <w:r w:rsidR="00836713" w:rsidRPr="00954A33">
        <w:rPr>
          <w:bCs/>
        </w:rPr>
        <w:t>13.04.2011 № 113-па»</w:t>
      </w:r>
      <w:r w:rsidR="005A5316" w:rsidRPr="005A5316">
        <w:t xml:space="preserve"> заменить словами</w:t>
      </w:r>
      <w:r w:rsidR="00836713">
        <w:t xml:space="preserve"> «11.05.2023 №133-па»</w:t>
      </w:r>
      <w:r w:rsidR="00714092">
        <w:t>.</w:t>
      </w:r>
      <w:r w:rsidR="00804888">
        <w:t xml:space="preserve"> </w:t>
      </w:r>
    </w:p>
    <w:p w:rsidR="001B7A80" w:rsidRDefault="00804888" w:rsidP="00714092">
      <w:pPr>
        <w:ind w:firstLine="709"/>
        <w:jc w:val="both"/>
      </w:pPr>
      <w:r>
        <w:t>1.2.</w:t>
      </w:r>
      <w:r w:rsidR="001B7A80">
        <w:t xml:space="preserve"> </w:t>
      </w:r>
      <w:r w:rsidR="0063403E">
        <w:t>В абзаце 6 п</w:t>
      </w:r>
      <w:r w:rsidR="001B7A80">
        <w:t>ункт</w:t>
      </w:r>
      <w:r w:rsidR="0063403E">
        <w:t>а</w:t>
      </w:r>
      <w:r w:rsidR="001B7A80">
        <w:t xml:space="preserve"> </w:t>
      </w:r>
      <w:r w:rsidR="005C6B6D">
        <w:t>2.</w:t>
      </w:r>
      <w:r w:rsidR="0063403E">
        <w:t>5</w:t>
      </w:r>
      <w:r w:rsidR="005C6B6D">
        <w:t>.</w:t>
      </w:r>
      <w:r w:rsidR="001B7A80">
        <w:t xml:space="preserve"> </w:t>
      </w:r>
      <w:r w:rsidR="00F2241A">
        <w:t>раздела 2 административного регламента</w:t>
      </w:r>
      <w:r w:rsidR="001B7A80">
        <w:t xml:space="preserve"> </w:t>
      </w:r>
      <w:r w:rsidR="0063403E">
        <w:t>слова</w:t>
      </w:r>
      <w:r w:rsidR="001B7A80">
        <w:t xml:space="preserve"> «</w:t>
      </w:r>
      <w:r w:rsidR="0063403E" w:rsidRPr="00D9224C">
        <w:rPr>
          <w:color w:val="000000"/>
          <w:lang w:bidi="ru-RU"/>
        </w:rPr>
        <w:t>О государственном кадастре недвижимости</w:t>
      </w:r>
      <w:r w:rsidR="001B7A80">
        <w:t>»</w:t>
      </w:r>
      <w:r w:rsidR="0063403E">
        <w:t xml:space="preserve"> заменить словами «</w:t>
      </w:r>
      <w:r w:rsidR="0063403E" w:rsidRPr="0063403E">
        <w:t>О кадастровой деятельности</w:t>
      </w:r>
      <w:r w:rsidR="0063403E">
        <w:t>»</w:t>
      </w:r>
      <w:r w:rsidR="00714092">
        <w:t>.</w:t>
      </w:r>
    </w:p>
    <w:p w:rsidR="00057547" w:rsidRDefault="009F1BEB" w:rsidP="00714092">
      <w:pPr>
        <w:ind w:firstLine="709"/>
        <w:jc w:val="both"/>
        <w:rPr>
          <w:color w:val="000000"/>
          <w:lang w:bidi="ru-RU"/>
        </w:rPr>
      </w:pPr>
      <w:r>
        <w:t>1.</w:t>
      </w:r>
      <w:r w:rsidR="00CE0656">
        <w:t>3</w:t>
      </w:r>
      <w:r>
        <w:t xml:space="preserve">. </w:t>
      </w:r>
      <w:r w:rsidR="0063403E">
        <w:t xml:space="preserve">Абзац 16 </w:t>
      </w:r>
      <w:r w:rsidR="00F2241A">
        <w:t>п</w:t>
      </w:r>
      <w:r w:rsidR="00AE4C0C">
        <w:t>ункт</w:t>
      </w:r>
      <w:r w:rsidR="0063403E">
        <w:t>а</w:t>
      </w:r>
      <w:r w:rsidR="00AE4C0C">
        <w:t xml:space="preserve"> </w:t>
      </w:r>
      <w:r w:rsidR="00E4134D">
        <w:t>2.</w:t>
      </w:r>
      <w:r w:rsidR="00F2241A">
        <w:t>5.</w:t>
      </w:r>
      <w:r w:rsidR="00AE4C0C">
        <w:t xml:space="preserve"> раздела </w:t>
      </w:r>
      <w:r w:rsidR="00E4134D">
        <w:t>2</w:t>
      </w:r>
      <w:r w:rsidR="00AE4C0C">
        <w:t xml:space="preserve"> </w:t>
      </w:r>
      <w:r w:rsidR="001B7A80">
        <w:t xml:space="preserve">административного регламента </w:t>
      </w:r>
      <w:r w:rsidR="0063403E">
        <w:t>изложить в новой редакции</w:t>
      </w:r>
      <w:r w:rsidR="00FA7009">
        <w:t xml:space="preserve"> «</w:t>
      </w:r>
      <w:r w:rsidR="003A091C">
        <w:t>Устав Здвинского муниципального района Новосибирской области принят Решением внеочередной сессии Совета депутатов Здвинского района Новосибирской области трет</w:t>
      </w:r>
      <w:r w:rsidR="00714092">
        <w:t>ьего созыва от 11.08.2017 №154».</w:t>
      </w:r>
    </w:p>
    <w:p w:rsidR="00CE0656" w:rsidRDefault="00CE0656" w:rsidP="00714092">
      <w:pPr>
        <w:ind w:firstLine="709"/>
        <w:jc w:val="both"/>
      </w:pPr>
      <w:r>
        <w:t xml:space="preserve">1.4. </w:t>
      </w:r>
      <w:r w:rsidR="003A091C">
        <w:t>В а</w:t>
      </w:r>
      <w:r>
        <w:t>бзац</w:t>
      </w:r>
      <w:r w:rsidR="003A091C">
        <w:t>е</w:t>
      </w:r>
      <w:r>
        <w:t xml:space="preserve"> </w:t>
      </w:r>
      <w:r w:rsidR="003A091C">
        <w:t>17</w:t>
      </w:r>
      <w:r>
        <w:t xml:space="preserve"> пункта 2.</w:t>
      </w:r>
      <w:r w:rsidR="003A091C">
        <w:t>5</w:t>
      </w:r>
      <w:r>
        <w:t xml:space="preserve">. раздела 2 административного регламента </w:t>
      </w:r>
      <w:r w:rsidR="003A091C">
        <w:t>слова «</w:t>
      </w:r>
      <w:r w:rsidR="003A091C" w:rsidRPr="007D126C">
        <w:rPr>
          <w:bCs/>
        </w:rPr>
        <w:t>постановление администрации Здвинского района от 13.04.2011 № 113-па</w:t>
      </w:r>
      <w:r w:rsidR="003A091C">
        <w:rPr>
          <w:bCs/>
        </w:rPr>
        <w:t>» заменить словами «</w:t>
      </w:r>
      <w:r w:rsidR="003A091C" w:rsidRPr="007D126C">
        <w:rPr>
          <w:bCs/>
        </w:rPr>
        <w:t xml:space="preserve">постановление администрации Здвинского района </w:t>
      </w:r>
      <w:r w:rsidR="003A091C">
        <w:rPr>
          <w:bCs/>
        </w:rPr>
        <w:t xml:space="preserve">Новосибирской области </w:t>
      </w:r>
      <w:r w:rsidR="003A091C" w:rsidRPr="007D126C">
        <w:rPr>
          <w:bCs/>
        </w:rPr>
        <w:t>от 1</w:t>
      </w:r>
      <w:r w:rsidR="003A091C">
        <w:rPr>
          <w:bCs/>
        </w:rPr>
        <w:t>1</w:t>
      </w:r>
      <w:r w:rsidR="003A091C" w:rsidRPr="007D126C">
        <w:rPr>
          <w:bCs/>
        </w:rPr>
        <w:t>.0</w:t>
      </w:r>
      <w:r w:rsidR="003A091C">
        <w:rPr>
          <w:bCs/>
        </w:rPr>
        <w:t>5.2023</w:t>
      </w:r>
      <w:r w:rsidR="003A091C" w:rsidRPr="007D126C">
        <w:rPr>
          <w:bCs/>
        </w:rPr>
        <w:t xml:space="preserve"> № 1</w:t>
      </w:r>
      <w:r w:rsidR="003A091C">
        <w:rPr>
          <w:bCs/>
        </w:rPr>
        <w:t>3</w:t>
      </w:r>
      <w:r w:rsidR="003A091C" w:rsidRPr="007D126C">
        <w:rPr>
          <w:bCs/>
        </w:rPr>
        <w:t>3-па</w:t>
      </w:r>
      <w:r w:rsidR="003A091C">
        <w:rPr>
          <w:bCs/>
        </w:rPr>
        <w:t>»</w:t>
      </w:r>
      <w:r>
        <w:t xml:space="preserve">. </w:t>
      </w:r>
    </w:p>
    <w:p w:rsidR="000C561A" w:rsidRDefault="000C561A" w:rsidP="00714092">
      <w:pPr>
        <w:ind w:firstLine="709"/>
        <w:jc w:val="both"/>
        <w:rPr>
          <w:bCs/>
        </w:rPr>
      </w:pPr>
      <w:r w:rsidRPr="00B719EC">
        <w:rPr>
          <w:bCs/>
        </w:rPr>
        <w:t>2.</w:t>
      </w:r>
      <w:r w:rsidR="000F556E">
        <w:rPr>
          <w:bCs/>
        </w:rPr>
        <w:t xml:space="preserve"> </w:t>
      </w:r>
      <w:r w:rsidR="001B7A80">
        <w:rPr>
          <w:bCs/>
        </w:rPr>
        <w:t>О</w:t>
      </w:r>
      <w:r w:rsidR="001B7A80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1B7A80">
        <w:rPr>
          <w:bCs/>
        </w:rPr>
        <w:t xml:space="preserve"> и р</w:t>
      </w:r>
      <w:r w:rsidR="000F556E" w:rsidRPr="000F556E">
        <w:rPr>
          <w:bCs/>
        </w:rPr>
        <w:t>азместить на официальном сайте администрации Здвинского района в информационно-телекоммуникационной сети Интернет</w:t>
      </w:r>
      <w:r w:rsidR="001B7A80">
        <w:rPr>
          <w:bCs/>
        </w:rPr>
        <w:t>.</w:t>
      </w:r>
      <w:r w:rsidR="000F556E" w:rsidRPr="000F556E">
        <w:rPr>
          <w:bCs/>
        </w:rPr>
        <w:t xml:space="preserve"> </w:t>
      </w:r>
    </w:p>
    <w:p w:rsidR="00AE4C0C" w:rsidRDefault="000C561A" w:rsidP="001B7A80">
      <w:pPr>
        <w:spacing w:line="240" w:lineRule="atLeast"/>
        <w:ind w:right="-1"/>
        <w:contextualSpacing/>
        <w:jc w:val="both"/>
      </w:pPr>
      <w:r w:rsidRPr="00B719EC">
        <w:t xml:space="preserve"> </w:t>
      </w:r>
    </w:p>
    <w:p w:rsidR="00714092" w:rsidRDefault="00714092" w:rsidP="001B7A80">
      <w:pPr>
        <w:spacing w:line="240" w:lineRule="atLeast"/>
        <w:ind w:right="-1"/>
        <w:contextualSpacing/>
        <w:jc w:val="both"/>
      </w:pPr>
    </w:p>
    <w:p w:rsidR="00AE4C0C" w:rsidRDefault="003A091C" w:rsidP="000C561A">
      <w:pPr>
        <w:spacing w:line="240" w:lineRule="atLeast"/>
        <w:contextualSpacing/>
        <w:rPr>
          <w:szCs w:val="26"/>
        </w:rPr>
      </w:pPr>
      <w:proofErr w:type="spellStart"/>
      <w:r>
        <w:rPr>
          <w:szCs w:val="26"/>
        </w:rPr>
        <w:t>Врип</w:t>
      </w:r>
      <w:proofErr w:type="spellEnd"/>
      <w:r>
        <w:rPr>
          <w:szCs w:val="26"/>
        </w:rPr>
        <w:t xml:space="preserve"> </w:t>
      </w:r>
      <w:r w:rsidR="000C561A" w:rsidRPr="00D6687F">
        <w:rPr>
          <w:szCs w:val="26"/>
        </w:rPr>
        <w:t>Глав</w:t>
      </w:r>
      <w:r>
        <w:rPr>
          <w:szCs w:val="26"/>
        </w:rPr>
        <w:t>ы</w:t>
      </w:r>
      <w:r w:rsidR="000C561A" w:rsidRPr="00D6687F">
        <w:rPr>
          <w:szCs w:val="26"/>
        </w:rPr>
        <w:t xml:space="preserve"> Здвинского района</w:t>
      </w:r>
    </w:p>
    <w:p w:rsidR="00C706BD" w:rsidRPr="00717487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  <w:r w:rsidR="000C561A" w:rsidRPr="00D6687F">
        <w:rPr>
          <w:szCs w:val="26"/>
        </w:rPr>
        <w:t xml:space="preserve">                                          </w:t>
      </w:r>
      <w:r w:rsidR="003A091C">
        <w:rPr>
          <w:szCs w:val="26"/>
        </w:rPr>
        <w:t xml:space="preserve">   </w:t>
      </w:r>
      <w:r w:rsidR="000C561A" w:rsidRPr="00D6687F">
        <w:rPr>
          <w:szCs w:val="26"/>
        </w:rPr>
        <w:t xml:space="preserve">                      </w:t>
      </w:r>
      <w:r w:rsidR="00D6687F">
        <w:rPr>
          <w:szCs w:val="26"/>
        </w:rPr>
        <w:t xml:space="preserve"> </w:t>
      </w:r>
      <w:r w:rsidR="003A091C">
        <w:rPr>
          <w:szCs w:val="26"/>
        </w:rPr>
        <w:t>А</w:t>
      </w:r>
      <w:r w:rsidR="000C561A" w:rsidRPr="00D6687F">
        <w:rPr>
          <w:szCs w:val="26"/>
        </w:rPr>
        <w:t>.</w:t>
      </w:r>
      <w:r w:rsidR="003A091C">
        <w:rPr>
          <w:szCs w:val="26"/>
        </w:rPr>
        <w:t>С</w:t>
      </w:r>
      <w:r w:rsidR="000C561A" w:rsidRPr="00D6687F">
        <w:rPr>
          <w:szCs w:val="26"/>
        </w:rPr>
        <w:t xml:space="preserve">. </w:t>
      </w:r>
      <w:proofErr w:type="spellStart"/>
      <w:r w:rsidR="003A091C">
        <w:rPr>
          <w:szCs w:val="26"/>
        </w:rPr>
        <w:t>Рагулин</w:t>
      </w:r>
      <w:proofErr w:type="spellEnd"/>
    </w:p>
    <w:sectPr w:rsidR="00C706BD" w:rsidRPr="00717487" w:rsidSect="007174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57547"/>
    <w:rsid w:val="000C561A"/>
    <w:rsid w:val="000E5F2B"/>
    <w:rsid w:val="000F556E"/>
    <w:rsid w:val="00134814"/>
    <w:rsid w:val="00143047"/>
    <w:rsid w:val="00152945"/>
    <w:rsid w:val="00185A03"/>
    <w:rsid w:val="001B7A80"/>
    <w:rsid w:val="001D1DD7"/>
    <w:rsid w:val="002100CB"/>
    <w:rsid w:val="00256DEF"/>
    <w:rsid w:val="002A309A"/>
    <w:rsid w:val="002A3B5B"/>
    <w:rsid w:val="003017E5"/>
    <w:rsid w:val="00313E11"/>
    <w:rsid w:val="00325E65"/>
    <w:rsid w:val="0039267B"/>
    <w:rsid w:val="00394718"/>
    <w:rsid w:val="003A091C"/>
    <w:rsid w:val="003E6203"/>
    <w:rsid w:val="00417024"/>
    <w:rsid w:val="0043082B"/>
    <w:rsid w:val="00485B0E"/>
    <w:rsid w:val="004F6893"/>
    <w:rsid w:val="005860A8"/>
    <w:rsid w:val="005A5316"/>
    <w:rsid w:val="005C6B6D"/>
    <w:rsid w:val="0063403E"/>
    <w:rsid w:val="0065573E"/>
    <w:rsid w:val="00662975"/>
    <w:rsid w:val="00671878"/>
    <w:rsid w:val="006F371B"/>
    <w:rsid w:val="00714092"/>
    <w:rsid w:val="00717487"/>
    <w:rsid w:val="007408BA"/>
    <w:rsid w:val="0077729D"/>
    <w:rsid w:val="007854FA"/>
    <w:rsid w:val="00804888"/>
    <w:rsid w:val="00836713"/>
    <w:rsid w:val="00864592"/>
    <w:rsid w:val="008F1CC6"/>
    <w:rsid w:val="008F47B3"/>
    <w:rsid w:val="009838E6"/>
    <w:rsid w:val="009D4B8F"/>
    <w:rsid w:val="009F1BEB"/>
    <w:rsid w:val="00A06DB5"/>
    <w:rsid w:val="00A657D3"/>
    <w:rsid w:val="00AD10E3"/>
    <w:rsid w:val="00AE4C0C"/>
    <w:rsid w:val="00AF32E9"/>
    <w:rsid w:val="00B63D9E"/>
    <w:rsid w:val="00B719EC"/>
    <w:rsid w:val="00C53AB3"/>
    <w:rsid w:val="00C706BD"/>
    <w:rsid w:val="00C93AEA"/>
    <w:rsid w:val="00CE0656"/>
    <w:rsid w:val="00CF003C"/>
    <w:rsid w:val="00CF6B39"/>
    <w:rsid w:val="00D27D7E"/>
    <w:rsid w:val="00D574D5"/>
    <w:rsid w:val="00D6687F"/>
    <w:rsid w:val="00DE41EE"/>
    <w:rsid w:val="00E23943"/>
    <w:rsid w:val="00E4134D"/>
    <w:rsid w:val="00EA2933"/>
    <w:rsid w:val="00EA701F"/>
    <w:rsid w:val="00EC4123"/>
    <w:rsid w:val="00F07C4C"/>
    <w:rsid w:val="00F2072C"/>
    <w:rsid w:val="00F2241A"/>
    <w:rsid w:val="00FA7009"/>
    <w:rsid w:val="00FB15B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4</cp:revision>
  <cp:lastPrinted>2022-10-06T02:23:00Z</cp:lastPrinted>
  <dcterms:created xsi:type="dcterms:W3CDTF">2025-02-24T07:54:00Z</dcterms:created>
  <dcterms:modified xsi:type="dcterms:W3CDTF">2025-02-25T02:25:00Z</dcterms:modified>
</cp:coreProperties>
</file>